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E730" w14:textId="03256E4F" w:rsidR="006538FF" w:rsidRPr="005D4C30" w:rsidRDefault="00512A76" w:rsidP="000E51B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58831" wp14:editId="0AAE15B2">
                <wp:simplePos x="0" y="0"/>
                <wp:positionH relativeFrom="page">
                  <wp:posOffset>85725</wp:posOffset>
                </wp:positionH>
                <wp:positionV relativeFrom="paragraph">
                  <wp:posOffset>-95250</wp:posOffset>
                </wp:positionV>
                <wp:extent cx="7391400" cy="781050"/>
                <wp:effectExtent l="0" t="0" r="19050" b="19050"/>
                <wp:wrapNone/>
                <wp:docPr id="1513524905" name="Organigramme : Docum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781050"/>
                        </a:xfrm>
                        <a:prstGeom prst="flowChartDocumen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3C1D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2" o:spid="_x0000_s1026" type="#_x0000_t114" style="position:absolute;margin-left:6.75pt;margin-top:-7.5pt;width:582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" filled="f" strokecolor="#09101d [484]" strokeweight="1pt">
                <w10:wrap anchorx="page"/>
              </v:shape>
            </w:pict>
          </mc:Fallback>
        </mc:AlternateContent>
      </w:r>
      <w:r w:rsidR="005D4C30" w:rsidRPr="005D4C30">
        <w:rPr>
          <w:rFonts w:ascii="Arial" w:hAnsi="Arial" w:cs="Arial"/>
          <w:b/>
          <w:bCs/>
          <w:sz w:val="24"/>
          <w:szCs w:val="24"/>
        </w:rPr>
        <w:t>Enseignement moral et civique – Education à la vie affective et relationnelle</w:t>
      </w:r>
    </w:p>
    <w:p w14:paraId="7A90B891" w14:textId="28B1D614" w:rsidR="005D4C30" w:rsidRDefault="005D4C30" w:rsidP="005D4C3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D4C30">
        <w:rPr>
          <w:rFonts w:ascii="Arial" w:hAnsi="Arial" w:cs="Arial"/>
          <w:b/>
          <w:bCs/>
          <w:sz w:val="24"/>
          <w:szCs w:val="24"/>
          <w:u w:val="single"/>
        </w:rPr>
        <w:t>Séance 3</w:t>
      </w:r>
      <w:r w:rsidRPr="005D4C30">
        <w:rPr>
          <w:rFonts w:ascii="Arial" w:hAnsi="Arial" w:cs="Arial"/>
          <w:sz w:val="24"/>
          <w:szCs w:val="24"/>
        </w:rPr>
        <w:t> - Le harcèlement : l’identifier et le signaler !</w:t>
      </w:r>
    </w:p>
    <w:p w14:paraId="34169F95" w14:textId="13CA7023" w:rsidR="005D4C30" w:rsidRDefault="00512A76" w:rsidP="005D4C3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CA915" wp14:editId="32434972">
                <wp:simplePos x="0" y="0"/>
                <wp:positionH relativeFrom="column">
                  <wp:posOffset>-76200</wp:posOffset>
                </wp:positionH>
                <wp:positionV relativeFrom="paragraph">
                  <wp:posOffset>222250</wp:posOffset>
                </wp:positionV>
                <wp:extent cx="3686175" cy="342900"/>
                <wp:effectExtent l="0" t="0" r="28575" b="19050"/>
                <wp:wrapNone/>
                <wp:docPr id="16635464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288229" id="Rectangle : coins arrondis 1" o:spid="_x0000_s1026" style="position:absolute;margin-left:-6pt;margin-top:17.5pt;width:290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" filled="f" strokecolor="#09101d [484]" strokeweight="1pt">
                <v:stroke joinstyle="miter"/>
              </v:roundrect>
            </w:pict>
          </mc:Fallback>
        </mc:AlternateContent>
      </w:r>
    </w:p>
    <w:p w14:paraId="04933AF9" w14:textId="3499BA14" w:rsidR="005D4C30" w:rsidRPr="005D4C30" w:rsidRDefault="005D4C30" w:rsidP="005D4C3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D4C30">
        <w:rPr>
          <w:rFonts w:ascii="Arial" w:hAnsi="Arial" w:cs="Arial"/>
          <w:b/>
          <w:bCs/>
          <w:sz w:val="24"/>
          <w:szCs w:val="24"/>
          <w:u w:val="single"/>
        </w:rPr>
        <w:t>Partie 1 </w:t>
      </w:r>
      <w:r w:rsidR="00512A76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5D4C30">
        <w:rPr>
          <w:rFonts w:ascii="Arial" w:hAnsi="Arial" w:cs="Arial"/>
          <w:b/>
          <w:bCs/>
          <w:sz w:val="24"/>
          <w:szCs w:val="24"/>
        </w:rPr>
        <w:t xml:space="preserve"> Ne pas confondre farce et harcèlement </w:t>
      </w:r>
    </w:p>
    <w:p w14:paraId="17D0F7EE" w14:textId="3BD82AB5" w:rsidR="005D4C30" w:rsidRDefault="005D4C30" w:rsidP="005D4C3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 aimerais faire une farce à quelqu’un mais tu hésites ? </w:t>
      </w:r>
      <w:proofErr w:type="spellStart"/>
      <w:r>
        <w:rPr>
          <w:rFonts w:ascii="Arial" w:hAnsi="Arial" w:cs="Arial"/>
          <w:sz w:val="24"/>
          <w:szCs w:val="24"/>
        </w:rPr>
        <w:t>Pose-toi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02AF7">
        <w:rPr>
          <w:rFonts w:ascii="Arial" w:hAnsi="Arial" w:cs="Arial"/>
          <w:sz w:val="24"/>
          <w:szCs w:val="24"/>
        </w:rPr>
        <w:t xml:space="preserve">ces </w:t>
      </w:r>
      <w:r>
        <w:rPr>
          <w:rFonts w:ascii="Arial" w:hAnsi="Arial" w:cs="Arial"/>
          <w:sz w:val="24"/>
          <w:szCs w:val="24"/>
        </w:rPr>
        <w:t>5 questions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1"/>
        <w:gridCol w:w="2053"/>
        <w:gridCol w:w="2087"/>
        <w:gridCol w:w="2230"/>
        <w:gridCol w:w="2045"/>
      </w:tblGrid>
      <w:tr w:rsidR="005D4C30" w14:paraId="02EBF9EA" w14:textId="77777777" w:rsidTr="00512A76">
        <w:tc>
          <w:tcPr>
            <w:tcW w:w="2041" w:type="dxa"/>
          </w:tcPr>
          <w:p w14:paraId="4CC362F0" w14:textId="248AD3D5" w:rsidR="005D4C30" w:rsidRDefault="005D4C30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Est-ce que c’est</w:t>
            </w:r>
          </w:p>
          <w:p w14:paraId="367D43B5" w14:textId="312AA638" w:rsidR="005D4C30" w:rsidRDefault="005D4C30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………..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pour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tout le monde ?</w:t>
            </w:r>
          </w:p>
        </w:tc>
        <w:tc>
          <w:tcPr>
            <w:tcW w:w="2053" w:type="dxa"/>
          </w:tcPr>
          <w:p w14:paraId="584EBE97" w14:textId="6FA55C85" w:rsidR="00512A76" w:rsidRDefault="00512A76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Est-ce que je le</w:t>
            </w:r>
          </w:p>
          <w:p w14:paraId="7E9B4C65" w14:textId="33E5A33D" w:rsidR="005D4C30" w:rsidRDefault="00512A76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fais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rarement ?</w:t>
            </w:r>
          </w:p>
        </w:tc>
        <w:tc>
          <w:tcPr>
            <w:tcW w:w="2087" w:type="dxa"/>
          </w:tcPr>
          <w:p w14:paraId="32CEC86B" w14:textId="77777777" w:rsidR="00512A76" w:rsidRDefault="00512A76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Est-ce qu’il y a</w:t>
            </w:r>
          </w:p>
          <w:p w14:paraId="26CEB022" w14:textId="1BEEEC56" w:rsidR="005D4C30" w:rsidRDefault="00512A76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………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 ?</w:t>
            </w:r>
          </w:p>
        </w:tc>
        <w:tc>
          <w:tcPr>
            <w:tcW w:w="2230" w:type="dxa"/>
          </w:tcPr>
          <w:p w14:paraId="17E06ADB" w14:textId="77777777" w:rsidR="005D4C30" w:rsidRDefault="00512A76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Est-ce que c’est </w:t>
            </w:r>
          </w:p>
          <w:p w14:paraId="6247E27D" w14:textId="2AB59E8A" w:rsidR="00512A76" w:rsidRDefault="00512A76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………………….. ?</w:t>
            </w:r>
          </w:p>
        </w:tc>
        <w:tc>
          <w:tcPr>
            <w:tcW w:w="2045" w:type="dxa"/>
          </w:tcPr>
          <w:p w14:paraId="7AC8C2F4" w14:textId="6BAFD46B" w:rsidR="005D4C30" w:rsidRDefault="00512A76" w:rsidP="00512A76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Est-ce que la personne m’a déjà dit ……… ?</w:t>
            </w:r>
          </w:p>
        </w:tc>
      </w:tr>
      <w:tr w:rsidR="005D4C30" w14:paraId="14806597" w14:textId="77777777" w:rsidTr="00512A76">
        <w:tc>
          <w:tcPr>
            <w:tcW w:w="2041" w:type="dxa"/>
          </w:tcPr>
          <w:p w14:paraId="23A5438A" w14:textId="71432472" w:rsidR="005D4C30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12A7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5D03B18" wp14:editId="7193A20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19685</wp:posOffset>
                  </wp:positionV>
                  <wp:extent cx="1133475" cy="1136899"/>
                  <wp:effectExtent l="0" t="0" r="0" b="6350"/>
                  <wp:wrapNone/>
                  <wp:docPr id="11079274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927424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CE3D35" w14:textId="4058AF16" w:rsidR="00512A76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940D90" w14:textId="77777777" w:rsidR="00512A76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83778F" w14:textId="77777777" w:rsidR="00512A76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2E3E31B" w14:textId="77777777" w:rsidR="00512A76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DF2F72" w14:textId="77777777" w:rsidR="00512A76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A2BED0D" w14:textId="7EAD6B50" w:rsidR="005D4C30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12A7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F1AD0D3" wp14:editId="216FB7DA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38735</wp:posOffset>
                  </wp:positionV>
                  <wp:extent cx="1104900" cy="1100868"/>
                  <wp:effectExtent l="0" t="0" r="0" b="4445"/>
                  <wp:wrapNone/>
                  <wp:docPr id="11538056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05639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58" r="60729"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0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7" w:type="dxa"/>
          </w:tcPr>
          <w:p w14:paraId="6231E4E3" w14:textId="3028D830" w:rsidR="005D4C30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12A7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A378196" wp14:editId="5A14F8A4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76834</wp:posOffset>
                  </wp:positionV>
                  <wp:extent cx="1095375" cy="1062919"/>
                  <wp:effectExtent l="0" t="0" r="0" b="4445"/>
                  <wp:wrapNone/>
                  <wp:docPr id="14338048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805639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22" t="8543" r="1682" b="5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16" cy="106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30" w:type="dxa"/>
          </w:tcPr>
          <w:p w14:paraId="2F26B826" w14:textId="6011EDF6" w:rsidR="005D4C30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12A7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90D292A" wp14:editId="26E7ABE5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67309</wp:posOffset>
                  </wp:positionV>
                  <wp:extent cx="1133475" cy="1104641"/>
                  <wp:effectExtent l="0" t="0" r="0" b="635"/>
                  <wp:wrapNone/>
                  <wp:docPr id="3497907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9075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0" t="1002" r="529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571" cy="1107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5" w:type="dxa"/>
          </w:tcPr>
          <w:p w14:paraId="7B7361EB" w14:textId="4BDC1BCF" w:rsidR="005D4C30" w:rsidRDefault="00512A76" w:rsidP="005D4C3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12A7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F7F1DA0" wp14:editId="4FFA8D8B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76835</wp:posOffset>
                  </wp:positionV>
                  <wp:extent cx="1037348" cy="1041400"/>
                  <wp:effectExtent l="0" t="0" r="0" b="6350"/>
                  <wp:wrapNone/>
                  <wp:docPr id="65724488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44887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67" t="13032" r="2542" b="10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348" cy="1041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84C5255" w14:textId="58DA72B4" w:rsidR="00512A76" w:rsidRDefault="00512A76" w:rsidP="00512A7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B2C7AF" wp14:editId="5748724D">
                <wp:simplePos x="0" y="0"/>
                <wp:positionH relativeFrom="margin">
                  <wp:posOffset>-66675</wp:posOffset>
                </wp:positionH>
                <wp:positionV relativeFrom="paragraph">
                  <wp:posOffset>223520</wp:posOffset>
                </wp:positionV>
                <wp:extent cx="3810000" cy="342900"/>
                <wp:effectExtent l="0" t="0" r="19050" b="19050"/>
                <wp:wrapNone/>
                <wp:docPr id="97793903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C04833" id="Rectangle : coins arrondis 1" o:spid="_x0000_s1026" style="position:absolute;margin-left:-5.25pt;margin-top:17.6pt;width:300pt;height:2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52FF6FDA" w14:textId="54D8D26F" w:rsidR="00512A76" w:rsidRDefault="00512A76" w:rsidP="00512A7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D4C30">
        <w:rPr>
          <w:rFonts w:ascii="Arial" w:hAnsi="Arial" w:cs="Arial"/>
          <w:b/>
          <w:bCs/>
          <w:sz w:val="24"/>
          <w:szCs w:val="24"/>
          <w:u w:val="single"/>
        </w:rPr>
        <w:t xml:space="preserve">Partie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5D4C30">
        <w:rPr>
          <w:rFonts w:ascii="Arial" w:hAnsi="Arial" w:cs="Arial"/>
          <w:b/>
          <w:bCs/>
          <w:sz w:val="24"/>
          <w:szCs w:val="24"/>
          <w:u w:val="single"/>
        </w:rPr>
        <w:t> </w:t>
      </w:r>
      <w:r>
        <w:rPr>
          <w:rFonts w:ascii="Arial" w:hAnsi="Arial" w:cs="Arial"/>
          <w:b/>
          <w:bCs/>
          <w:sz w:val="24"/>
          <w:szCs w:val="24"/>
          <w:u w:val="single"/>
        </w:rPr>
        <w:t>–</w:t>
      </w:r>
      <w:r w:rsidRPr="005D4C3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Le harcèlement : l’identifier et le signaler</w:t>
      </w:r>
    </w:p>
    <w:p w14:paraId="18FF1C54" w14:textId="79A523D3" w:rsidR="00512A76" w:rsidRPr="00512A76" w:rsidRDefault="00102AF7" w:rsidP="00512A76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  <w:r w:rsidRPr="00512A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1AD198" wp14:editId="4F4EF91D">
                <wp:simplePos x="0" y="0"/>
                <wp:positionH relativeFrom="margin">
                  <wp:align>right</wp:align>
                </wp:positionH>
                <wp:positionV relativeFrom="paragraph">
                  <wp:posOffset>67234</wp:posOffset>
                </wp:positionV>
                <wp:extent cx="5065395" cy="1753497"/>
                <wp:effectExtent l="0" t="0" r="20955" b="18415"/>
                <wp:wrapNone/>
                <wp:docPr id="20685823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5395" cy="1753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33BF" w14:textId="24D942E6" w:rsidR="00102AF7" w:rsidRPr="00512A76" w:rsidRDefault="00102AF7" w:rsidP="00102AF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12A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C’est quoi le harcèlement 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……..</w:t>
                            </w:r>
                          </w:p>
                          <w:p w14:paraId="02F96DC5" w14:textId="48D682C1" w:rsidR="00102AF7" w:rsidRDefault="00102AF7" w:rsidP="00102A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</w:t>
                            </w:r>
                          </w:p>
                          <w:p w14:paraId="59872DE9" w14:textId="45597AD3" w:rsidR="00102AF7" w:rsidRPr="00102AF7" w:rsidRDefault="00102AF7" w:rsidP="00102AF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2AF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Quelles sont les différentes formes de harcèlement ?</w:t>
                            </w:r>
                          </w:p>
                          <w:p w14:paraId="09D83849" w14:textId="13C339D7" w:rsidR="00102AF7" w:rsidRDefault="00102AF7" w:rsidP="00102A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……………………………………………………………………………</w:t>
                            </w:r>
                          </w:p>
                          <w:p w14:paraId="547945DB" w14:textId="14659DAB" w:rsidR="00102AF7" w:rsidRDefault="00102AF7" w:rsidP="00102A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…………………………………………………………………………..</w:t>
                            </w:r>
                          </w:p>
                          <w:p w14:paraId="79F51B37" w14:textId="5D47DFD6" w:rsidR="00102AF7" w:rsidRPr="00102AF7" w:rsidRDefault="00102AF7" w:rsidP="00102A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AD1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7.65pt;margin-top:5.3pt;width:398.85pt;height:138.0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" strokecolor="white [3212]">
                <v:textbox>
                  <w:txbxContent>
                    <w:p w14:paraId="04B933BF" w14:textId="24D942E6" w:rsidR="00102AF7" w:rsidRPr="00512A76" w:rsidRDefault="00102AF7" w:rsidP="00102AF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12A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C’est quoi le harcèlement 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……..</w:t>
                      </w:r>
                    </w:p>
                    <w:p w14:paraId="02F96DC5" w14:textId="48D682C1" w:rsidR="00102AF7" w:rsidRDefault="00102AF7" w:rsidP="00102A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</w:t>
                      </w:r>
                    </w:p>
                    <w:p w14:paraId="59872DE9" w14:textId="45597AD3" w:rsidR="00102AF7" w:rsidRPr="00102AF7" w:rsidRDefault="00102AF7" w:rsidP="00102AF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2AF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Quelles sont les différentes formes de harcèlement ?</w:t>
                      </w:r>
                    </w:p>
                    <w:p w14:paraId="09D83849" w14:textId="13C339D7" w:rsidR="00102AF7" w:rsidRDefault="00102AF7" w:rsidP="00102A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……………………………………………………………………………</w:t>
                      </w:r>
                    </w:p>
                    <w:p w14:paraId="547945DB" w14:textId="14659DAB" w:rsidR="00102AF7" w:rsidRDefault="00102AF7" w:rsidP="00102A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…………………………………………………………………………..</w:t>
                      </w:r>
                    </w:p>
                    <w:p w14:paraId="79F51B37" w14:textId="5D47DFD6" w:rsidR="00102AF7" w:rsidRPr="00102AF7" w:rsidRDefault="00102AF7" w:rsidP="00102AF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C8955" w14:textId="4F5C59FA" w:rsidR="00102AF7" w:rsidRDefault="000E51B1" w:rsidP="00512A76">
      <w:pPr>
        <w:spacing w:line="276" w:lineRule="auto"/>
        <w:rPr>
          <w:rFonts w:ascii="Arial" w:hAnsi="Arial" w:cs="Arial"/>
          <w:sz w:val="24"/>
          <w:szCs w:val="24"/>
        </w:rPr>
      </w:pPr>
      <w:r w:rsidRPr="00D06031">
        <w:rPr>
          <w:noProof/>
        </w:rPr>
        <w:drawing>
          <wp:anchor distT="0" distB="0" distL="114300" distR="114300" simplePos="0" relativeHeight="251675648" behindDoc="0" locked="0" layoutInCell="1" allowOverlap="1" wp14:anchorId="175259CB" wp14:editId="4FB4BD64">
            <wp:simplePos x="0" y="0"/>
            <wp:positionH relativeFrom="margin">
              <wp:posOffset>-44450</wp:posOffset>
            </wp:positionH>
            <wp:positionV relativeFrom="paragraph">
              <wp:posOffset>43180</wp:posOffset>
            </wp:positionV>
            <wp:extent cx="1573081" cy="1568314"/>
            <wp:effectExtent l="19050" t="19050" r="27305" b="13335"/>
            <wp:wrapNone/>
            <wp:docPr id="17701990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1801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081" cy="15683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D8B42" w14:textId="77777777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0BA4BECE" w14:textId="4A40A947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795A59AB" w14:textId="77777777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139443CF" w14:textId="7E3077CD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493551A6" w14:textId="5EF16F37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  <w:r w:rsidRPr="00D06031">
        <w:rPr>
          <w:noProof/>
        </w:rPr>
        <w:drawing>
          <wp:anchor distT="0" distB="0" distL="114300" distR="114300" simplePos="0" relativeHeight="251669504" behindDoc="0" locked="0" layoutInCell="1" allowOverlap="1" wp14:anchorId="478270B3" wp14:editId="51098B83">
            <wp:simplePos x="0" y="0"/>
            <wp:positionH relativeFrom="margin">
              <wp:posOffset>4116630</wp:posOffset>
            </wp:positionH>
            <wp:positionV relativeFrom="paragraph">
              <wp:posOffset>287730</wp:posOffset>
            </wp:positionV>
            <wp:extent cx="2374900" cy="1991995"/>
            <wp:effectExtent l="19050" t="19050" r="25400" b="27305"/>
            <wp:wrapNone/>
            <wp:docPr id="16012041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2881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991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A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D8254BA" wp14:editId="66D7ED04">
                <wp:simplePos x="0" y="0"/>
                <wp:positionH relativeFrom="margin">
                  <wp:posOffset>-129652</wp:posOffset>
                </wp:positionH>
                <wp:positionV relativeFrom="paragraph">
                  <wp:posOffset>301214</wp:posOffset>
                </wp:positionV>
                <wp:extent cx="4152900" cy="1991995"/>
                <wp:effectExtent l="0" t="0" r="1905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9A31" w14:textId="348A829F" w:rsidR="00512A76" w:rsidRDefault="00102AF7" w:rsidP="00512A7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c)</w:t>
                            </w:r>
                            <w:r w:rsidR="00512A76" w:rsidRPr="00512A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Compléter la phrase :</w:t>
                            </w:r>
                            <w:r w:rsidR="00512A76" w:rsidRP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 harcèlement </w:t>
                            </w:r>
                            <w:r w:rsidR="00512A76" w:rsidRP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 une situation qui implique </w:t>
                            </w:r>
                            <w:r w:rsid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proofErr w:type="gramStart"/>
                            <w:r w:rsid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512A76" w:rsidRP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512A76" w:rsidRP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personnes</w:t>
                            </w:r>
                            <w:proofErr w:type="gramEnd"/>
                            <w:r w:rsid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57D57147" w14:textId="0C3B74C1" w:rsidR="00512A76" w:rsidRDefault="00512A76" w:rsidP="00512A7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gramStart"/>
                            <w:r w:rsidR="00102A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 harceleur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: celui/celle qui embête</w:t>
                            </w:r>
                          </w:p>
                          <w:p w14:paraId="3197DE57" w14:textId="18C90E99" w:rsidR="00512A76" w:rsidRDefault="00512A76" w:rsidP="00512A7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 harcelé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: on l’appelle aussi la 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1AF2FE" w14:textId="4D542D4C" w:rsidR="00512A76" w:rsidRPr="00512A76" w:rsidRDefault="00512A76" w:rsidP="00512A7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512A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les ………………… (ceux qui trouvent cela drôle ou qui n’osent rien dire).</w:t>
                            </w:r>
                          </w:p>
                          <w:p w14:paraId="7A52E9F8" w14:textId="24E8A3F0" w:rsidR="00512A76" w:rsidRDefault="00512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254BA" id="_x0000_s1027" type="#_x0000_t202" style="position:absolute;margin-left:-10.2pt;margin-top:23.7pt;width:327pt;height:156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" strokecolor="white [3212]">
                <v:textbox>
                  <w:txbxContent>
                    <w:p w14:paraId="6C2C9A31" w14:textId="348A829F" w:rsidR="00512A76" w:rsidRDefault="00102AF7" w:rsidP="00512A7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c)</w:t>
                      </w:r>
                      <w:r w:rsidR="00512A76" w:rsidRPr="00512A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Compléter la phrase :</w:t>
                      </w:r>
                      <w:r w:rsidR="00512A76" w:rsidRP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Le harcèlement </w:t>
                      </w:r>
                      <w:r w:rsidR="00512A76" w:rsidRP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est une situation qui implique </w:t>
                      </w:r>
                      <w:r w:rsid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proofErr w:type="gramStart"/>
                      <w:r w:rsid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512A76" w:rsidRP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12A76" w:rsidRP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personnes</w:t>
                      </w:r>
                      <w:proofErr w:type="gramEnd"/>
                      <w:r w:rsid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 :</w:t>
                      </w:r>
                    </w:p>
                    <w:p w14:paraId="57D57147" w14:textId="0C3B74C1" w:rsidR="00512A76" w:rsidRDefault="00512A76" w:rsidP="00512A7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proofErr w:type="gramStart"/>
                      <w:r w:rsidR="00102AF7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e harceleur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 : celui/celle qui embête</w:t>
                      </w:r>
                    </w:p>
                    <w:p w14:paraId="3197DE57" w14:textId="18C90E99" w:rsidR="00512A76" w:rsidRDefault="00512A76" w:rsidP="00512A7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 w:rsidRP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le harcelé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 : on l’appelle aussi la …………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01AF2FE" w14:textId="4D542D4C" w:rsidR="00512A76" w:rsidRPr="00512A76" w:rsidRDefault="00512A76" w:rsidP="00512A76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 w:rsidRPr="00512A76">
                        <w:rPr>
                          <w:rFonts w:ascii="Arial" w:hAnsi="Arial" w:cs="Arial"/>
                          <w:sz w:val="24"/>
                          <w:szCs w:val="24"/>
                        </w:rPr>
                        <w:t>les ………………… (ceux qui trouvent cela drôle ou qui n’osent rien dire).</w:t>
                      </w:r>
                    </w:p>
                    <w:p w14:paraId="7A52E9F8" w14:textId="24E8A3F0" w:rsidR="00512A76" w:rsidRDefault="00512A76"/>
                  </w:txbxContent>
                </v:textbox>
                <w10:wrap type="square" anchorx="margin"/>
              </v:shape>
            </w:pict>
          </mc:Fallback>
        </mc:AlternateContent>
      </w:r>
    </w:p>
    <w:p w14:paraId="589961C6" w14:textId="04D0599B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19EC1011" w14:textId="27D47417" w:rsidR="00512A76" w:rsidRDefault="00512A76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3635DEA4" w14:textId="5064EF68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01D68431" w14:textId="77777777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35C0F10A" w14:textId="2EA9AD73" w:rsidR="00102AF7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</w:p>
    <w:p w14:paraId="05F2A1C3" w14:textId="6F447D66" w:rsidR="00102AF7" w:rsidRPr="005D4C30" w:rsidRDefault="00102AF7" w:rsidP="00512A76">
      <w:pPr>
        <w:spacing w:line="276" w:lineRule="auto"/>
        <w:rPr>
          <w:rFonts w:ascii="Arial" w:hAnsi="Arial" w:cs="Arial"/>
          <w:sz w:val="24"/>
          <w:szCs w:val="24"/>
        </w:rPr>
      </w:pPr>
      <w:r w:rsidRPr="00512A7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6B9E52" wp14:editId="489F40A6">
                <wp:simplePos x="0" y="0"/>
                <wp:positionH relativeFrom="margin">
                  <wp:align>right</wp:align>
                </wp:positionH>
                <wp:positionV relativeFrom="paragraph">
                  <wp:posOffset>650688</wp:posOffset>
                </wp:positionV>
                <wp:extent cx="4152900" cy="1494790"/>
                <wp:effectExtent l="0" t="0" r="19050" b="10160"/>
                <wp:wrapSquare wrapText="bothSides"/>
                <wp:docPr id="11170268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C0E39" w14:textId="77777777" w:rsidR="00102AF7" w:rsidRDefault="00102AF7" w:rsidP="00102AF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d)</w:t>
                            </w:r>
                            <w:r w:rsidRPr="00512A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 tu assistes ou que tu subis du harcèlement, que</w:t>
                            </w:r>
                          </w:p>
                          <w:p w14:paraId="17F888FF" w14:textId="18D14E28" w:rsidR="00102AF7" w:rsidRDefault="000E51B1" w:rsidP="00102AF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-tu faire</w:t>
                            </w:r>
                            <w:r w:rsidR="00102AF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? </w:t>
                            </w:r>
                            <w:r w:rsidR="00102A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</w:t>
                            </w:r>
                          </w:p>
                          <w:p w14:paraId="4437D398" w14:textId="32201E7B" w:rsidR="00102AF7" w:rsidRDefault="00102AF7" w:rsidP="00102AF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…………………………………………………………………..</w:t>
                            </w:r>
                          </w:p>
                          <w:p w14:paraId="7CCD73C1" w14:textId="4A56D0C4" w:rsidR="00102AF7" w:rsidRPr="00102AF7" w:rsidRDefault="00102AF7" w:rsidP="00102AF7">
                            <w:pPr>
                              <w:spacing w:line="360" w:lineRule="auto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B9E52" id="_x0000_s1028" type="#_x0000_t202" style="position:absolute;margin-left:275.8pt;margin-top:51.25pt;width:327pt;height:117.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" strokecolor="white [3212]">
                <v:textbox>
                  <w:txbxContent>
                    <w:p w14:paraId="366C0E39" w14:textId="77777777" w:rsidR="00102AF7" w:rsidRDefault="00102AF7" w:rsidP="00102AF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d)</w:t>
                      </w:r>
                      <w:r w:rsidRPr="00512A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 tu assistes ou que tu subis du harcèlement, que</w:t>
                      </w:r>
                    </w:p>
                    <w:p w14:paraId="17F888FF" w14:textId="18D14E28" w:rsidR="00102AF7" w:rsidRDefault="000E51B1" w:rsidP="00102AF7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dois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-tu faire</w:t>
                      </w:r>
                      <w:r w:rsidR="00102AF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 ? </w:t>
                      </w:r>
                      <w:r w:rsidR="00102AF7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</w:t>
                      </w:r>
                    </w:p>
                    <w:p w14:paraId="4437D398" w14:textId="32201E7B" w:rsidR="00102AF7" w:rsidRDefault="00102AF7" w:rsidP="00102AF7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…………………………………………………………………..</w:t>
                      </w:r>
                    </w:p>
                    <w:p w14:paraId="7CCD73C1" w14:textId="4A56D0C4" w:rsidR="00102AF7" w:rsidRPr="00102AF7" w:rsidRDefault="00102AF7" w:rsidP="00102AF7">
                      <w:pPr>
                        <w:spacing w:line="360" w:lineRule="auto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35E6">
        <w:rPr>
          <w:noProof/>
        </w:rPr>
        <w:drawing>
          <wp:anchor distT="0" distB="0" distL="114300" distR="114300" simplePos="0" relativeHeight="251673600" behindDoc="0" locked="0" layoutInCell="1" allowOverlap="1" wp14:anchorId="1E45F3C3" wp14:editId="6EEB397E">
            <wp:simplePos x="0" y="0"/>
            <wp:positionH relativeFrom="margin">
              <wp:align>left</wp:align>
            </wp:positionH>
            <wp:positionV relativeFrom="paragraph">
              <wp:posOffset>624840</wp:posOffset>
            </wp:positionV>
            <wp:extent cx="2346905" cy="1609725"/>
            <wp:effectExtent l="19050" t="19050" r="15875" b="9525"/>
            <wp:wrapNone/>
            <wp:docPr id="7561988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096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05" cy="1609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2AF7" w:rsidRPr="005D4C30" w:rsidSect="00B45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C45C1"/>
    <w:multiLevelType w:val="hybridMultilevel"/>
    <w:tmpl w:val="F7541A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943BE"/>
    <w:multiLevelType w:val="hybridMultilevel"/>
    <w:tmpl w:val="60E80F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938040">
    <w:abstractNumId w:val="0"/>
  </w:num>
  <w:num w:numId="2" w16cid:durableId="85160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05"/>
    <w:rsid w:val="000E51B1"/>
    <w:rsid w:val="00102AF7"/>
    <w:rsid w:val="002E52DA"/>
    <w:rsid w:val="003C672F"/>
    <w:rsid w:val="00512A76"/>
    <w:rsid w:val="00581662"/>
    <w:rsid w:val="005D4C30"/>
    <w:rsid w:val="006538FF"/>
    <w:rsid w:val="00AA689C"/>
    <w:rsid w:val="00B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CC51"/>
  <w15:chartTrackingRefBased/>
  <w15:docId w15:val="{73E26A61-965E-468D-A1F3-2EC7E631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B1"/>
  </w:style>
  <w:style w:type="paragraph" w:styleId="Titre1">
    <w:name w:val="heading 1"/>
    <w:basedOn w:val="Normal"/>
    <w:next w:val="Normal"/>
    <w:link w:val="Titre1Car"/>
    <w:uiPriority w:val="9"/>
    <w:qFormat/>
    <w:rsid w:val="00B4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0E51B1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0E51B1"/>
  </w:style>
  <w:style w:type="character" w:customStyle="1" w:styleId="Titre1Car">
    <w:name w:val="Titre 1 Car"/>
    <w:basedOn w:val="Policepardfaut"/>
    <w:link w:val="Titre1"/>
    <w:uiPriority w:val="9"/>
    <w:rsid w:val="00B4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5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500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500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50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50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50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50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50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50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500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00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500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D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dys">
    <w:name w:val="Studys"/>
    <w:basedOn w:val="Normal"/>
    <w:link w:val="StudysCar"/>
    <w:qFormat/>
    <w:rsid w:val="000E51B1"/>
    <w:pPr>
      <w:spacing w:line="480" w:lineRule="auto"/>
      <w:jc w:val="both"/>
    </w:pPr>
    <w:rPr>
      <w:rFonts w:ascii="Arial" w:hAnsi="Arial" w:cs="Arial"/>
      <w:b/>
      <w:bCs/>
      <w:color w:val="000000"/>
      <w:sz w:val="40"/>
      <w:szCs w:val="24"/>
    </w:rPr>
  </w:style>
  <w:style w:type="character" w:customStyle="1" w:styleId="StudysCar">
    <w:name w:val="Studys Car"/>
    <w:basedOn w:val="Policepardfaut"/>
    <w:link w:val="Studys"/>
    <w:rsid w:val="000E51B1"/>
    <w:rPr>
      <w:rFonts w:ascii="Arial" w:hAnsi="Arial" w:cs="Arial"/>
      <w:b/>
      <w:bCs/>
      <w:color w:val="00000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Boucher</dc:creator>
  <cp:keywords/>
  <dc:description/>
  <cp:lastModifiedBy>Chloé Boucher</cp:lastModifiedBy>
  <cp:revision>5</cp:revision>
  <cp:lastPrinted>2025-09-03T13:45:00Z</cp:lastPrinted>
  <dcterms:created xsi:type="dcterms:W3CDTF">2025-08-30T06:59:00Z</dcterms:created>
  <dcterms:modified xsi:type="dcterms:W3CDTF">2025-09-03T13:58:00Z</dcterms:modified>
</cp:coreProperties>
</file>